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5A" w:rsidRDefault="0047745A" w:rsidP="00E56A03">
      <w:pPr>
        <w:widowControl/>
        <w:adjustRightInd w:val="0"/>
        <w:snapToGrid w:val="0"/>
        <w:spacing w:line="480" w:lineRule="exact"/>
        <w:ind w:firstLineChars="1000" w:firstLine="4400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bookmarkStart w:id="0" w:name="_GoBack"/>
      <w:bookmarkEnd w:id="0"/>
    </w:p>
    <w:p w:rsidR="00E56A03" w:rsidRPr="00403432" w:rsidRDefault="00E56A03" w:rsidP="00E56A03">
      <w:pPr>
        <w:widowControl/>
        <w:adjustRightInd w:val="0"/>
        <w:snapToGrid w:val="0"/>
        <w:spacing w:line="480" w:lineRule="exact"/>
        <w:ind w:firstLineChars="1000" w:firstLine="4400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 w:rsidRPr="00403432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拟录用</w:t>
      </w:r>
      <w:r w:rsidRPr="00403432">
        <w:rPr>
          <w:rFonts w:ascii="方正小标宋_GBK" w:eastAsia="方正小标宋_GBK" w:hAnsi="宋体" w:cs="宋体" w:hint="eastAsia"/>
          <w:kern w:val="0"/>
          <w:sz w:val="44"/>
          <w:szCs w:val="44"/>
        </w:rPr>
        <w:t>参照公务员法管理人员</w:t>
      </w:r>
      <w:r w:rsidRPr="00403432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公示</w:t>
      </w:r>
      <w:r w:rsidRPr="00403432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表</w:t>
      </w:r>
    </w:p>
    <w:p w:rsidR="00336AFF" w:rsidRDefault="00336AFF" w:rsidP="00A24290">
      <w:pPr>
        <w:tabs>
          <w:tab w:val="left" w:pos="9540"/>
        </w:tabs>
        <w:ind w:firstLineChars="200" w:firstLine="560"/>
        <w:rPr>
          <w:rFonts w:ascii="仿宋_GB2312" w:hAnsi="宋体" w:cs="宋体"/>
          <w:color w:val="000000"/>
          <w:kern w:val="0"/>
          <w:sz w:val="28"/>
          <w:szCs w:val="28"/>
        </w:rPr>
      </w:pPr>
    </w:p>
    <w:p w:rsidR="00E56A03" w:rsidRPr="0069005C" w:rsidRDefault="00E56A03" w:rsidP="00A24290">
      <w:pPr>
        <w:tabs>
          <w:tab w:val="left" w:pos="9540"/>
        </w:tabs>
        <w:ind w:firstLineChars="200" w:firstLine="560"/>
        <w:rPr>
          <w:rFonts w:ascii="仿宋_GB2312" w:hAnsi="宋体" w:cs="宋体"/>
          <w:color w:val="000000"/>
          <w:kern w:val="0"/>
          <w:sz w:val="28"/>
          <w:szCs w:val="28"/>
        </w:rPr>
      </w:pPr>
      <w:r w:rsidRPr="0069005C">
        <w:rPr>
          <w:rFonts w:ascii="仿宋_GB2312" w:hAnsi="宋体" w:cs="宋体" w:hint="eastAsia"/>
          <w:color w:val="000000"/>
          <w:kern w:val="0"/>
          <w:sz w:val="28"/>
          <w:szCs w:val="28"/>
        </w:rPr>
        <w:t>（盖章）：笔试时间：</w:t>
      </w:r>
      <w:r w:rsidR="00CE0456">
        <w:rPr>
          <w:rFonts w:ascii="方正仿宋_GBK" w:eastAsia="方正仿宋_GBK" w:hAnsi="宋体" w:cs="宋体" w:hint="eastAsia"/>
          <w:kern w:val="0"/>
          <w:sz w:val="28"/>
          <w:szCs w:val="28"/>
        </w:rPr>
        <w:t>202</w:t>
      </w:r>
      <w:r w:rsidR="00FF3F3F">
        <w:rPr>
          <w:rFonts w:ascii="方正仿宋_GBK" w:eastAsia="方正仿宋_GBK" w:hAnsi="宋体" w:cs="宋体" w:hint="eastAsia"/>
          <w:kern w:val="0"/>
          <w:sz w:val="28"/>
          <w:szCs w:val="28"/>
        </w:rPr>
        <w:t>1</w:t>
      </w:r>
      <w:r w:rsidRPr="00F43A11">
        <w:rPr>
          <w:rFonts w:ascii="方正仿宋_GBK" w:eastAsia="方正仿宋_GBK" w:hAnsi="宋体" w:cs="宋体" w:hint="eastAsia"/>
          <w:kern w:val="0"/>
          <w:sz w:val="28"/>
          <w:szCs w:val="28"/>
        </w:rPr>
        <w:t>年</w:t>
      </w:r>
      <w:r w:rsidR="00CE0456"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</w:t>
      </w:r>
      <w:r w:rsidR="00FF3F3F">
        <w:rPr>
          <w:rFonts w:ascii="方正仿宋_GBK" w:eastAsia="方正仿宋_GBK" w:hAnsi="宋体" w:cs="宋体" w:hint="eastAsia"/>
          <w:kern w:val="0"/>
          <w:sz w:val="28"/>
          <w:szCs w:val="28"/>
        </w:rPr>
        <w:t>3</w:t>
      </w:r>
      <w:r w:rsidRPr="00F43A11">
        <w:rPr>
          <w:rFonts w:ascii="方正仿宋_GBK" w:eastAsia="方正仿宋_GBK" w:hAnsi="宋体" w:cs="宋体" w:hint="eastAsia"/>
          <w:kern w:val="0"/>
          <w:sz w:val="28"/>
          <w:szCs w:val="28"/>
        </w:rPr>
        <w:t>月</w:t>
      </w:r>
      <w:r w:rsidR="00CE0456">
        <w:rPr>
          <w:rFonts w:ascii="方正仿宋_GBK" w:eastAsia="方正仿宋_GBK" w:hAnsi="宋体" w:cs="宋体" w:hint="eastAsia"/>
          <w:kern w:val="0"/>
          <w:sz w:val="28"/>
          <w:szCs w:val="28"/>
        </w:rPr>
        <w:t>2</w:t>
      </w:r>
      <w:r w:rsidR="00FF3F3F">
        <w:rPr>
          <w:rFonts w:ascii="方正仿宋_GBK" w:eastAsia="方正仿宋_GBK" w:hAnsi="宋体" w:cs="宋体" w:hint="eastAsia"/>
          <w:kern w:val="0"/>
          <w:sz w:val="28"/>
          <w:szCs w:val="28"/>
        </w:rPr>
        <w:t>7</w:t>
      </w:r>
      <w:r w:rsidRPr="00F43A11">
        <w:rPr>
          <w:rFonts w:ascii="方正仿宋_GBK" w:eastAsia="方正仿宋_GBK" w:hAnsi="宋体" w:cs="宋体" w:hint="eastAsia"/>
          <w:kern w:val="0"/>
          <w:sz w:val="28"/>
          <w:szCs w:val="28"/>
        </w:rPr>
        <w:t>日</w:t>
      </w:r>
    </w:p>
    <w:tbl>
      <w:tblPr>
        <w:tblW w:w="14293" w:type="dxa"/>
        <w:tblInd w:w="274" w:type="dxa"/>
        <w:tblLook w:val="04A0" w:firstRow="1" w:lastRow="0" w:firstColumn="1" w:lastColumn="0" w:noHBand="0" w:noVBand="1"/>
      </w:tblPr>
      <w:tblGrid>
        <w:gridCol w:w="559"/>
        <w:gridCol w:w="821"/>
        <w:gridCol w:w="1217"/>
        <w:gridCol w:w="954"/>
        <w:gridCol w:w="559"/>
        <w:gridCol w:w="951"/>
        <w:gridCol w:w="1211"/>
        <w:gridCol w:w="1250"/>
        <w:gridCol w:w="1202"/>
        <w:gridCol w:w="1966"/>
        <w:gridCol w:w="933"/>
        <w:gridCol w:w="851"/>
        <w:gridCol w:w="850"/>
        <w:gridCol w:w="969"/>
      </w:tblGrid>
      <w:tr w:rsidR="00413210" w:rsidRPr="00C97753" w:rsidTr="00413210">
        <w:trPr>
          <w:trHeight w:hRule="exact" w:val="454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6B3" w:rsidRPr="00C97753" w:rsidRDefault="005C76B3" w:rsidP="00C97753">
            <w:pPr>
              <w:widowControl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C97753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76B3" w:rsidRPr="00C97753" w:rsidRDefault="005C76B3" w:rsidP="005C76B3">
            <w:pPr>
              <w:widowControl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录用</w:t>
            </w:r>
            <w:r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6B3" w:rsidRPr="00C97753" w:rsidRDefault="005C76B3" w:rsidP="00C977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C97753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6B3" w:rsidRPr="00C97753" w:rsidRDefault="005C76B3" w:rsidP="00C977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C97753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6B3" w:rsidRPr="00C97753" w:rsidRDefault="005C76B3" w:rsidP="00C977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C97753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6B3" w:rsidRPr="00C97753" w:rsidRDefault="005C76B3" w:rsidP="00C977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C97753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6B3" w:rsidRPr="00C97753" w:rsidRDefault="005C76B3" w:rsidP="00C977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C97753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6B3" w:rsidRPr="00C97753" w:rsidRDefault="005C76B3" w:rsidP="00C977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C97753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6B3" w:rsidRPr="00C97753" w:rsidRDefault="005C76B3" w:rsidP="00C977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C97753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6B3" w:rsidRPr="00C97753" w:rsidRDefault="005C76B3" w:rsidP="00C977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C97753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6B3" w:rsidRPr="00C97753" w:rsidRDefault="005C76B3" w:rsidP="00C977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C97753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6B3" w:rsidRPr="00C97753" w:rsidRDefault="005C76B3" w:rsidP="00C977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C97753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总成绩排名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6B3" w:rsidRPr="00C97753" w:rsidRDefault="005C76B3" w:rsidP="00C977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C97753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考察是否合格</w:t>
            </w:r>
          </w:p>
        </w:tc>
        <w:tc>
          <w:tcPr>
            <w:tcW w:w="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6B3" w:rsidRPr="00C97753" w:rsidRDefault="005C76B3" w:rsidP="00C977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C97753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体检是否合格</w:t>
            </w:r>
          </w:p>
        </w:tc>
      </w:tr>
      <w:tr w:rsidR="00413210" w:rsidRPr="00C97753" w:rsidTr="00413210">
        <w:trPr>
          <w:trHeight w:hRule="exact" w:val="878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76B3" w:rsidRPr="00C97753" w:rsidRDefault="005C76B3" w:rsidP="00C977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6B3" w:rsidRPr="00C97753" w:rsidRDefault="005C76B3" w:rsidP="00C9775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C97753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3210" w:rsidRPr="00C97753" w:rsidTr="00413210">
        <w:trPr>
          <w:trHeight w:hRule="exact" w:val="454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市水文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监测总站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2235B5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235B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水文测验1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941A99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41A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彭慧灵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941A99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41A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941A99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41A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199</w:t>
            </w:r>
            <w:r w:rsidRPr="00941A99">
              <w:rPr>
                <w:rFonts w:ascii="宋体" w:eastAsia="宋体" w:hAnsi="宋体" w:cs="宋体"/>
                <w:kern w:val="0"/>
                <w:sz w:val="21"/>
                <w:szCs w:val="21"/>
              </w:rPr>
              <w:t>2.02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研究生</w:t>
            </w: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2235B5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水文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学及水资源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2235B5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重庆交通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大学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336AFF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941A99" w:rsidRDefault="002A4F23" w:rsidP="002A4F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41A99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7</w:t>
            </w:r>
            <w:r w:rsidRPr="00941A9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5.60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合格</w:t>
            </w:r>
          </w:p>
        </w:tc>
      </w:tr>
      <w:tr w:rsidR="00413210" w:rsidRPr="00C97753" w:rsidTr="00413210">
        <w:trPr>
          <w:trHeight w:hRule="exact" w:val="454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工学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</w:t>
            </w: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士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413210" w:rsidRPr="00C97753" w:rsidTr="00413210">
        <w:trPr>
          <w:trHeight w:hRule="exact" w:val="454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2235B5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235B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水文测验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941A99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41A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陈创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941A99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41A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941A99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41A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1993.0</w:t>
            </w:r>
            <w:r w:rsidRPr="00941A99">
              <w:rPr>
                <w:rFonts w:ascii="宋体" w:eastAsia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研究生</w:t>
            </w: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2235B5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41A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港口、海岸及近海工程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2235B5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重庆交通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大学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413210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1321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广西博世科环保科技股份有限公司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941A99" w:rsidRDefault="002A4F23" w:rsidP="002A4F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41A99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7</w:t>
            </w:r>
            <w:r w:rsidRPr="00941A9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2.40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合格</w:t>
            </w:r>
          </w:p>
        </w:tc>
      </w:tr>
      <w:tr w:rsidR="00413210" w:rsidRPr="00C97753" w:rsidTr="00413210">
        <w:trPr>
          <w:trHeight w:hRule="exact" w:val="454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工学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</w:t>
            </w: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士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41321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413210" w:rsidRPr="00C97753" w:rsidTr="00413210">
        <w:trPr>
          <w:trHeight w:hRule="exact" w:val="454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2235B5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235B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水文测验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941A99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41A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冯顺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941A99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41A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941A99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41A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199</w:t>
            </w:r>
            <w:r w:rsidRPr="00941A99">
              <w:rPr>
                <w:rFonts w:ascii="宋体" w:eastAsia="宋体" w:hAnsi="宋体" w:cs="宋体"/>
                <w:kern w:val="0"/>
                <w:sz w:val="21"/>
                <w:szCs w:val="21"/>
              </w:rPr>
              <w:t>5</w:t>
            </w:r>
            <w:r w:rsidRPr="00941A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</w:t>
            </w:r>
            <w:r w:rsidRPr="00941A99">
              <w:rPr>
                <w:rFonts w:ascii="宋体" w:eastAsia="宋体" w:hAnsi="宋体" w:cs="宋体"/>
                <w:kern w:val="0"/>
                <w:sz w:val="21"/>
                <w:szCs w:val="21"/>
              </w:rPr>
              <w:t>06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大学本科/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2235B5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235B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水利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水电</w:t>
            </w:r>
            <w:r w:rsidRPr="002235B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工程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2235B5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重庆交通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大学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336AFF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941A99" w:rsidRDefault="002A4F23" w:rsidP="002A4F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41A9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70.55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合格</w:t>
            </w:r>
          </w:p>
        </w:tc>
      </w:tr>
      <w:tr w:rsidR="00413210" w:rsidRPr="00C97753" w:rsidTr="00413210">
        <w:trPr>
          <w:trHeight w:hRule="exact" w:val="454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工学学士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41321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413210" w:rsidRPr="00C97753" w:rsidTr="00413210">
        <w:trPr>
          <w:trHeight w:hRule="exact" w:val="454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2235B5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235B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水文测验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941A99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41A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张鑫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941A99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41A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941A99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41A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199</w:t>
            </w:r>
            <w:r w:rsidRPr="00941A99">
              <w:rPr>
                <w:rFonts w:ascii="宋体" w:eastAsia="宋体" w:hAnsi="宋体" w:cs="宋体"/>
                <w:kern w:val="0"/>
                <w:sz w:val="21"/>
                <w:szCs w:val="21"/>
              </w:rPr>
              <w:t>6.02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大学本科/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2235B5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水利水电工程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2235B5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重庆交通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大学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336AFF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941A99" w:rsidRDefault="002A4F23" w:rsidP="002A4F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41A9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69.60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合格</w:t>
            </w:r>
          </w:p>
        </w:tc>
      </w:tr>
      <w:tr w:rsidR="00413210" w:rsidRPr="00C97753" w:rsidTr="00413210">
        <w:trPr>
          <w:trHeight w:hRule="exact" w:val="454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工学学士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41321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F23" w:rsidRPr="00CE0456" w:rsidRDefault="002A4F23" w:rsidP="002A4F23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413210" w:rsidRPr="00C97753" w:rsidTr="00413210">
        <w:trPr>
          <w:trHeight w:hRule="exact" w:val="454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2235B5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235B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水质监测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941A99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41A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颜嵩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941A99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41A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941A99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41A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</w:t>
            </w:r>
            <w:r w:rsidRPr="00941A99">
              <w:rPr>
                <w:rFonts w:ascii="宋体" w:eastAsia="宋体" w:hAnsi="宋体" w:cs="宋体"/>
                <w:kern w:val="0"/>
                <w:sz w:val="21"/>
                <w:szCs w:val="21"/>
              </w:rPr>
              <w:t>95</w:t>
            </w:r>
            <w:r w:rsidRPr="00941A9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</w:t>
            </w:r>
            <w:r w:rsidRPr="00941A99">
              <w:rPr>
                <w:rFonts w:ascii="宋体" w:eastAsia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大学本科/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2235B5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化学工程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与工艺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2235B5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重庆</w:t>
            </w:r>
            <w:r w:rsidRPr="002235B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大学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413210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1321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重庆博通水利</w:t>
            </w:r>
            <w:r w:rsidRPr="00413210">
              <w:rPr>
                <w:rFonts w:ascii="宋体" w:eastAsia="宋体" w:hAnsi="宋体" w:cs="宋体"/>
                <w:kern w:val="0"/>
                <w:sz w:val="21"/>
                <w:szCs w:val="21"/>
              </w:rPr>
              <w:t>信息网络有限公司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941A99" w:rsidRDefault="002A4F23" w:rsidP="002A4F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41A99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7</w:t>
            </w:r>
            <w:r w:rsidRPr="00941A9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1.93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F23" w:rsidRPr="00CE0456" w:rsidRDefault="002A4F23" w:rsidP="002A4F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E045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合格</w:t>
            </w:r>
          </w:p>
        </w:tc>
      </w:tr>
      <w:tr w:rsidR="00413210" w:rsidRPr="00C97753" w:rsidTr="00413210">
        <w:trPr>
          <w:trHeight w:hRule="exact" w:val="454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76B3" w:rsidRPr="00C97753" w:rsidRDefault="005C76B3" w:rsidP="00C977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6B3" w:rsidRPr="00C97753" w:rsidRDefault="005C76B3" w:rsidP="00C9775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523919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工学学士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76B3" w:rsidRPr="00C97753" w:rsidRDefault="005C76B3" w:rsidP="00C9775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2321A" w:rsidRDefault="0002321A"/>
    <w:sectPr w:rsidR="0002321A" w:rsidSect="0047745A">
      <w:pgSz w:w="16839" w:h="23814" w:code="8"/>
      <w:pgMar w:top="851" w:right="851" w:bottom="851" w:left="851" w:header="851" w:footer="851" w:gutter="0"/>
      <w:paperSrc w:first="4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18" w:rsidRDefault="00942018" w:rsidP="00807569">
      <w:r>
        <w:separator/>
      </w:r>
    </w:p>
  </w:endnote>
  <w:endnote w:type="continuationSeparator" w:id="0">
    <w:p w:rsidR="00942018" w:rsidRDefault="00942018" w:rsidP="0080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18" w:rsidRDefault="00942018" w:rsidP="00807569">
      <w:r>
        <w:separator/>
      </w:r>
    </w:p>
  </w:footnote>
  <w:footnote w:type="continuationSeparator" w:id="0">
    <w:p w:rsidR="00942018" w:rsidRDefault="00942018" w:rsidP="00807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03"/>
    <w:rsid w:val="0002321A"/>
    <w:rsid w:val="000856D8"/>
    <w:rsid w:val="001E21AA"/>
    <w:rsid w:val="00262F98"/>
    <w:rsid w:val="00291181"/>
    <w:rsid w:val="002A4F23"/>
    <w:rsid w:val="002B624B"/>
    <w:rsid w:val="00326897"/>
    <w:rsid w:val="00336AFF"/>
    <w:rsid w:val="00344152"/>
    <w:rsid w:val="00363A01"/>
    <w:rsid w:val="00413210"/>
    <w:rsid w:val="004507DA"/>
    <w:rsid w:val="0047745A"/>
    <w:rsid w:val="00487273"/>
    <w:rsid w:val="004C1115"/>
    <w:rsid w:val="00523919"/>
    <w:rsid w:val="005C59C3"/>
    <w:rsid w:val="005C76B3"/>
    <w:rsid w:val="006260ED"/>
    <w:rsid w:val="00643A98"/>
    <w:rsid w:val="006B3B77"/>
    <w:rsid w:val="007523D6"/>
    <w:rsid w:val="00807569"/>
    <w:rsid w:val="00837B81"/>
    <w:rsid w:val="008D39FB"/>
    <w:rsid w:val="0091258F"/>
    <w:rsid w:val="00942018"/>
    <w:rsid w:val="009B3101"/>
    <w:rsid w:val="009F3318"/>
    <w:rsid w:val="00A24290"/>
    <w:rsid w:val="00A922B3"/>
    <w:rsid w:val="00B65632"/>
    <w:rsid w:val="00B90FAF"/>
    <w:rsid w:val="00C207DC"/>
    <w:rsid w:val="00C35A0B"/>
    <w:rsid w:val="00C44784"/>
    <w:rsid w:val="00C546A1"/>
    <w:rsid w:val="00C97753"/>
    <w:rsid w:val="00CE0456"/>
    <w:rsid w:val="00D963C0"/>
    <w:rsid w:val="00E13FC6"/>
    <w:rsid w:val="00E56A03"/>
    <w:rsid w:val="00E60A3D"/>
    <w:rsid w:val="00E977D3"/>
    <w:rsid w:val="00EF60CD"/>
    <w:rsid w:val="00F32113"/>
    <w:rsid w:val="00F43A11"/>
    <w:rsid w:val="00F82AFD"/>
    <w:rsid w:val="00FB42EC"/>
    <w:rsid w:val="00FF3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0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56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56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0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56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56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王雄</cp:lastModifiedBy>
  <cp:revision>7</cp:revision>
  <cp:lastPrinted>2015-12-08T09:41:00Z</cp:lastPrinted>
  <dcterms:created xsi:type="dcterms:W3CDTF">2021-07-15T09:16:00Z</dcterms:created>
  <dcterms:modified xsi:type="dcterms:W3CDTF">2021-07-19T01:08:00Z</dcterms:modified>
</cp:coreProperties>
</file>